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989c1276d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7efeaee0d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Antsiranana,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133a12fe04ae9" /><Relationship Type="http://schemas.openxmlformats.org/officeDocument/2006/relationships/numbering" Target="/word/numbering.xml" Id="R5d74b2af81284855" /><Relationship Type="http://schemas.openxmlformats.org/officeDocument/2006/relationships/settings" Target="/word/settings.xml" Id="R877d9ba8b11b4830" /><Relationship Type="http://schemas.openxmlformats.org/officeDocument/2006/relationships/image" Target="/word/media/67e1fd5c-756b-449b-8f62-7ce1dc61a687.png" Id="Rb6c7efeaee0d47c4" /></Relationships>
</file>