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a48444267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22cd99809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Ciudad Juarez,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bf9db173c4d80" /><Relationship Type="http://schemas.openxmlformats.org/officeDocument/2006/relationships/numbering" Target="/word/numbering.xml" Id="R88b0e0d8273444c5" /><Relationship Type="http://schemas.openxmlformats.org/officeDocument/2006/relationships/settings" Target="/word/settings.xml" Id="Reb1c96a569a44545" /><Relationship Type="http://schemas.openxmlformats.org/officeDocument/2006/relationships/image" Target="/word/media/e3231a77-7376-4a8e-aae6-3432654161d8.png" Id="Rc0322cd998094773" /></Relationships>
</file>