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e6d6c877b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3dcf12050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Bluff,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9bf095acb4438" /><Relationship Type="http://schemas.openxmlformats.org/officeDocument/2006/relationships/numbering" Target="/word/numbering.xml" Id="R360b681ed1994ee9" /><Relationship Type="http://schemas.openxmlformats.org/officeDocument/2006/relationships/settings" Target="/word/settings.xml" Id="Rcff582ea767344a5" /><Relationship Type="http://schemas.openxmlformats.org/officeDocument/2006/relationships/image" Target="/word/media/7d1e52d7-9c2c-49e3-a515-a0ff37678e83.png" Id="R9d73dcf120504c77" /></Relationships>
</file>