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2af7de42a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79b0e75a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15bf225844df8" /><Relationship Type="http://schemas.openxmlformats.org/officeDocument/2006/relationships/numbering" Target="/word/numbering.xml" Id="Rbe2fe3a1690b4f17" /><Relationship Type="http://schemas.openxmlformats.org/officeDocument/2006/relationships/settings" Target="/word/settings.xml" Id="R8494124239a74f08" /><Relationship Type="http://schemas.openxmlformats.org/officeDocument/2006/relationships/image" Target="/word/media/4388bdbf-3513-4172-989c-d7d3882cad31.png" Id="R4c1279b0e75a454b" /></Relationships>
</file>