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ce943bde8247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3c24a3e18e41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Abhoro Hingora,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e26550cecc41ce" /><Relationship Type="http://schemas.openxmlformats.org/officeDocument/2006/relationships/numbering" Target="/word/numbering.xml" Id="R219ceceab3bf4631" /><Relationship Type="http://schemas.openxmlformats.org/officeDocument/2006/relationships/settings" Target="/word/settings.xml" Id="Rb38f027329fc4fb2" /><Relationship Type="http://schemas.openxmlformats.org/officeDocument/2006/relationships/image" Target="/word/media/0a028dc8-3107-4977-9f24-6860db9cee2c.png" Id="R213c24a3e18e412d" /></Relationships>
</file>