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121e1bd95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53869c794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Cotabato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e8f539a7a466d" /><Relationship Type="http://schemas.openxmlformats.org/officeDocument/2006/relationships/numbering" Target="/word/numbering.xml" Id="Rf6622944868649b8" /><Relationship Type="http://schemas.openxmlformats.org/officeDocument/2006/relationships/settings" Target="/word/settings.xml" Id="R1da48d14eb46489e" /><Relationship Type="http://schemas.openxmlformats.org/officeDocument/2006/relationships/image" Target="/word/media/20facdc6-d816-499d-9482-4a5a200e47ce.png" Id="R95553869c794461b" /></Relationships>
</file>