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89c890ab34d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19791389bc4b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Bialoleka,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4c087422d2498c" /><Relationship Type="http://schemas.openxmlformats.org/officeDocument/2006/relationships/numbering" Target="/word/numbering.xml" Id="R8d0f9563ea584e60" /><Relationship Type="http://schemas.openxmlformats.org/officeDocument/2006/relationships/settings" Target="/word/settings.xml" Id="Rd39493f5ad3648c5" /><Relationship Type="http://schemas.openxmlformats.org/officeDocument/2006/relationships/image" Target="/word/media/6aa5400a-b0a6-43ff-b882-080c670578c5.png" Id="R9b19791389bc4bbd" /></Relationships>
</file>