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e564641eb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c64a75638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Brwilno Gone,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8f08f85004a73" /><Relationship Type="http://schemas.openxmlformats.org/officeDocument/2006/relationships/numbering" Target="/word/numbering.xml" Id="Re6446b5222b64aea" /><Relationship Type="http://schemas.openxmlformats.org/officeDocument/2006/relationships/settings" Target="/word/settings.xml" Id="R2d28a1c7764746e2" /><Relationship Type="http://schemas.openxmlformats.org/officeDocument/2006/relationships/image" Target="/word/media/7eea208d-1b19-4aed-a7a7-bed834804f1c.png" Id="R3ddc64a7563847f7" /></Relationships>
</file>