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f57765e67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0ab632dcf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Chodkowo Zalogi,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16426dbd6484b" /><Relationship Type="http://schemas.openxmlformats.org/officeDocument/2006/relationships/numbering" Target="/word/numbering.xml" Id="R9acd57ebabda4e93" /><Relationship Type="http://schemas.openxmlformats.org/officeDocument/2006/relationships/settings" Target="/word/settings.xml" Id="R4dbbe925b5c3418b" /><Relationship Type="http://schemas.openxmlformats.org/officeDocument/2006/relationships/image" Target="/word/media/79d79bdb-0d83-4601-bff1-dd64be97660b.png" Id="Rc360ab632dcf4a9d" /></Relationships>
</file>