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9b7f2106894d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1719c58f0348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Chrzypsko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303cfb0c1a40a6" /><Relationship Type="http://schemas.openxmlformats.org/officeDocument/2006/relationships/numbering" Target="/word/numbering.xml" Id="Rb81dbdff412742ca" /><Relationship Type="http://schemas.openxmlformats.org/officeDocument/2006/relationships/settings" Target="/word/settings.xml" Id="R69e8b5483f3f4c0f" /><Relationship Type="http://schemas.openxmlformats.org/officeDocument/2006/relationships/image" Target="/word/media/c4878771-8c8f-49a3-8bb9-49e003add0e2.png" Id="R901719c58f03483f" /></Relationships>
</file>