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2133614dd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da32d175b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Czarnkow Zanotecki,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1db241af142cf" /><Relationship Type="http://schemas.openxmlformats.org/officeDocument/2006/relationships/numbering" Target="/word/numbering.xml" Id="R99caf16d61754c62" /><Relationship Type="http://schemas.openxmlformats.org/officeDocument/2006/relationships/settings" Target="/word/settings.xml" Id="R8b9c09d0f3da40a7" /><Relationship Type="http://schemas.openxmlformats.org/officeDocument/2006/relationships/image" Target="/word/media/5ec1982a-70f5-4754-96df-a968afa3e87d.png" Id="R878da32d175b4ac3" /></Relationships>
</file>