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00d0647b7a41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1c6311f9c640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Dzialosze,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fc1a11aa2c4c98" /><Relationship Type="http://schemas.openxmlformats.org/officeDocument/2006/relationships/numbering" Target="/word/numbering.xml" Id="R439c887401ce4a0f" /><Relationship Type="http://schemas.openxmlformats.org/officeDocument/2006/relationships/settings" Target="/word/settings.xml" Id="Raf0ad0b463944a92" /><Relationship Type="http://schemas.openxmlformats.org/officeDocument/2006/relationships/image" Target="/word/media/5a50b13b-edca-4c4c-9eb7-1251e5d11064.png" Id="R9c1c6311f9c64081" /></Relationships>
</file>