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98703ff1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33ba3a158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Ganjowitz,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0ec0a1294b12" /><Relationship Type="http://schemas.openxmlformats.org/officeDocument/2006/relationships/numbering" Target="/word/numbering.xml" Id="R179225eb4b9145ef" /><Relationship Type="http://schemas.openxmlformats.org/officeDocument/2006/relationships/settings" Target="/word/settings.xml" Id="R15fd358a0de841b2" /><Relationship Type="http://schemas.openxmlformats.org/officeDocument/2006/relationships/image" Target="/word/media/0ade7f30-9733-4741-ba77-04d6d3cf94d8.png" Id="R28733ba3a1584a12" /></Relationships>
</file>