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2b5d0635b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5c3679a66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Granice 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0a01c846a4b32" /><Relationship Type="http://schemas.openxmlformats.org/officeDocument/2006/relationships/numbering" Target="/word/numbering.xml" Id="R2b1430f913fc40d2" /><Relationship Type="http://schemas.openxmlformats.org/officeDocument/2006/relationships/settings" Target="/word/settings.xml" Id="R5303cbebb8924156" /><Relationship Type="http://schemas.openxmlformats.org/officeDocument/2006/relationships/image" Target="/word/media/b374ef48-fef8-4b65-a3dd-1f516e10cc38.png" Id="Rf555c3679a66418d" /></Relationships>
</file>