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b007b189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1381b434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d1ed4e40e460b" /><Relationship Type="http://schemas.openxmlformats.org/officeDocument/2006/relationships/numbering" Target="/word/numbering.xml" Id="Rc25a547b64fb414a" /><Relationship Type="http://schemas.openxmlformats.org/officeDocument/2006/relationships/settings" Target="/word/settings.xml" Id="R4f5b8b04aaf74248" /><Relationship Type="http://schemas.openxmlformats.org/officeDocument/2006/relationships/image" Target="/word/media/5a498aa9-46ff-4b98-8e46-2d43fc479a95.png" Id="Rea91381b434c48a3" /></Relationships>
</file>