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c07f01336444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9c180b134a45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Jadwisin,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3e6a0c1d5a4e85" /><Relationship Type="http://schemas.openxmlformats.org/officeDocument/2006/relationships/numbering" Target="/word/numbering.xml" Id="R58b9a5d78d5544ac" /><Relationship Type="http://schemas.openxmlformats.org/officeDocument/2006/relationships/settings" Target="/word/settings.xml" Id="R5476235369ee4b67" /><Relationship Type="http://schemas.openxmlformats.org/officeDocument/2006/relationships/image" Target="/word/media/e9b80b67-234b-4289-b125-19aca20ba36d.png" Id="R0d9c180b134a45da" /></Relationships>
</file>