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a00842739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ab61e6255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Kapitula,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9bb5672d14c85" /><Relationship Type="http://schemas.openxmlformats.org/officeDocument/2006/relationships/numbering" Target="/word/numbering.xml" Id="R0921069668a74fbe" /><Relationship Type="http://schemas.openxmlformats.org/officeDocument/2006/relationships/settings" Target="/word/settings.xml" Id="R9f31a84796ce411b" /><Relationship Type="http://schemas.openxmlformats.org/officeDocument/2006/relationships/image" Target="/word/media/7a2daf75-1b31-45b1-af8c-ed6ca289cc4e.png" Id="R28fab61e62554027" /></Relationships>
</file>