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89bb9019b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0d124ac53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Kielmina,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048d7dc684fcd" /><Relationship Type="http://schemas.openxmlformats.org/officeDocument/2006/relationships/numbering" Target="/word/numbering.xml" Id="Rc50c72c22c9f46ca" /><Relationship Type="http://schemas.openxmlformats.org/officeDocument/2006/relationships/settings" Target="/word/settings.xml" Id="Rd77e0e176dac47d8" /><Relationship Type="http://schemas.openxmlformats.org/officeDocument/2006/relationships/image" Target="/word/media/d9899769-bc92-40a0-9826-f5d25ede652e.png" Id="R9650d124ac534edb" /></Relationships>
</file>