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d00329370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734e9baab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a25a8680d44e0" /><Relationship Type="http://schemas.openxmlformats.org/officeDocument/2006/relationships/numbering" Target="/word/numbering.xml" Id="R9b794010c5564ddb" /><Relationship Type="http://schemas.openxmlformats.org/officeDocument/2006/relationships/settings" Target="/word/settings.xml" Id="Rcb93ae1c3a3a4f08" /><Relationship Type="http://schemas.openxmlformats.org/officeDocument/2006/relationships/image" Target="/word/media/56b335ed-032a-41c5-865c-334d1323d48b.png" Id="Rb4c734e9baab43c4" /></Relationships>
</file>