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07ee649e1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86204e89d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Zawada,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fca0bb3484fb4" /><Relationship Type="http://schemas.openxmlformats.org/officeDocument/2006/relationships/numbering" Target="/word/numbering.xml" Id="Ra886833de72f4399" /><Relationship Type="http://schemas.openxmlformats.org/officeDocument/2006/relationships/settings" Target="/word/settings.xml" Id="R9783d7beff7a4edb" /><Relationship Type="http://schemas.openxmlformats.org/officeDocument/2006/relationships/image" Target="/word/media/0044c15a-a13a-4c9b-a13d-45cde1e34d8f.png" Id="R75a86204e89d4a9d" /></Relationships>
</file>