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34182c272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8a8e5d64f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Komorniki-Jastrzab,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bc9e16a684d73" /><Relationship Type="http://schemas.openxmlformats.org/officeDocument/2006/relationships/numbering" Target="/word/numbering.xml" Id="Re97b87d06cea4388" /><Relationship Type="http://schemas.openxmlformats.org/officeDocument/2006/relationships/settings" Target="/word/settings.xml" Id="Rd61645b2fd8b46e2" /><Relationship Type="http://schemas.openxmlformats.org/officeDocument/2006/relationships/image" Target="/word/media/05f4fbfe-da37-4f08-a23e-26b025254891.png" Id="R7448a8e5d64f483e" /></Relationships>
</file>