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34c71daf624f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3b58c0d73942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Krasnodeby Kasimy,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dd2d79c9d44b37" /><Relationship Type="http://schemas.openxmlformats.org/officeDocument/2006/relationships/numbering" Target="/word/numbering.xml" Id="R4c2abbaf5c944d5c" /><Relationship Type="http://schemas.openxmlformats.org/officeDocument/2006/relationships/settings" Target="/word/settings.xml" Id="R1e16098c69af4175" /><Relationship Type="http://schemas.openxmlformats.org/officeDocument/2006/relationships/image" Target="/word/media/1fb1d65e-4d53-4304-a60b-572b73cf4b9a.png" Id="Rcc3b58c0d7394287" /></Relationships>
</file>