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9dec2a6e5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90f6685aa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Lgota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422e33099414d" /><Relationship Type="http://schemas.openxmlformats.org/officeDocument/2006/relationships/numbering" Target="/word/numbering.xml" Id="R41cfa15e5672471e" /><Relationship Type="http://schemas.openxmlformats.org/officeDocument/2006/relationships/settings" Target="/word/settings.xml" Id="Re2c3262940d34272" /><Relationship Type="http://schemas.openxmlformats.org/officeDocument/2006/relationships/image" Target="/word/media/ead453f3-7213-4b48-af1c-2acbdc2e7efc.png" Id="Rfc290f6685aa48a2" /></Relationships>
</file>