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7debe0730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48f3fd601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b690792d4410c" /><Relationship Type="http://schemas.openxmlformats.org/officeDocument/2006/relationships/numbering" Target="/word/numbering.xml" Id="Rfdac9c2a891f47bf" /><Relationship Type="http://schemas.openxmlformats.org/officeDocument/2006/relationships/settings" Target="/word/settings.xml" Id="R0ff7c21312394117" /><Relationship Type="http://schemas.openxmlformats.org/officeDocument/2006/relationships/image" Target="/word/media/cd2ad353-3514-4053-9a19-5620d2f70c6e.png" Id="R83148f3fd6014fdf" /></Relationships>
</file>