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7cc3bc4d1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1214e7b40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986830ddb4694" /><Relationship Type="http://schemas.openxmlformats.org/officeDocument/2006/relationships/numbering" Target="/word/numbering.xml" Id="R8d73269081c04530" /><Relationship Type="http://schemas.openxmlformats.org/officeDocument/2006/relationships/settings" Target="/word/settings.xml" Id="R3cb1fbb39b7143e9" /><Relationship Type="http://schemas.openxmlformats.org/officeDocument/2006/relationships/image" Target="/word/media/631c2575-42eb-4b88-a75a-292d43d12854.png" Id="R2001214e7b404f38" /></Relationships>
</file>