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2333185f3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17ee6e2bb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Machocice Scholasteria,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00b2a120a426d" /><Relationship Type="http://schemas.openxmlformats.org/officeDocument/2006/relationships/numbering" Target="/word/numbering.xml" Id="Rb8b10059e4d94ddf" /><Relationship Type="http://schemas.openxmlformats.org/officeDocument/2006/relationships/settings" Target="/word/settings.xml" Id="Rcbc5b90f89f643b9" /><Relationship Type="http://schemas.openxmlformats.org/officeDocument/2006/relationships/image" Target="/word/media/559174b5-2935-4383-a198-3b1f1b5ffc13.png" Id="R02e17ee6e2bb4166" /></Relationships>
</file>