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f4fb85422d40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cc62f23c0742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Male Swornigacie,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c775d9fd9b4b26" /><Relationship Type="http://schemas.openxmlformats.org/officeDocument/2006/relationships/numbering" Target="/word/numbering.xml" Id="Rf76c264710194080" /><Relationship Type="http://schemas.openxmlformats.org/officeDocument/2006/relationships/settings" Target="/word/settings.xml" Id="Re07682229b2c4875" /><Relationship Type="http://schemas.openxmlformats.org/officeDocument/2006/relationships/image" Target="/word/media/6505b8aa-4e9f-4ede-9a22-e086f1b64850.png" Id="R53cc62f23c0742f0" /></Relationships>
</file>