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d64f1d390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d07915fa4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Miedzyczerwienne,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5090359aa4040" /><Relationship Type="http://schemas.openxmlformats.org/officeDocument/2006/relationships/numbering" Target="/word/numbering.xml" Id="R5262b484a55b4e6a" /><Relationship Type="http://schemas.openxmlformats.org/officeDocument/2006/relationships/settings" Target="/word/settings.xml" Id="R671b8c47e05849a1" /><Relationship Type="http://schemas.openxmlformats.org/officeDocument/2006/relationships/image" Target="/word/media/87cbbb66-1163-4927-b783-2dd5df7dec24.png" Id="R707d07915fa445d7" /></Relationships>
</file>