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389db26f740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0ebfe5c9ff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5ba19960cb457d" /><Relationship Type="http://schemas.openxmlformats.org/officeDocument/2006/relationships/numbering" Target="/word/numbering.xml" Id="R6a763e0e128f4b2b" /><Relationship Type="http://schemas.openxmlformats.org/officeDocument/2006/relationships/settings" Target="/word/settings.xml" Id="Rad929909bb7a4616" /><Relationship Type="http://schemas.openxmlformats.org/officeDocument/2006/relationships/image" Target="/word/media/33728a37-4602-4473-8097-978ee170e6b9.png" Id="R1b0ebfe5c9ff47a9" /></Relationships>
</file>