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60911e2dc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616e7033b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Mlynek Janiszewski,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c87299f3948ac" /><Relationship Type="http://schemas.openxmlformats.org/officeDocument/2006/relationships/numbering" Target="/word/numbering.xml" Id="R7a79dea85c5b45af" /><Relationship Type="http://schemas.openxmlformats.org/officeDocument/2006/relationships/settings" Target="/word/settings.xml" Id="R19e446b4ca514b59" /><Relationship Type="http://schemas.openxmlformats.org/officeDocument/2006/relationships/image" Target="/word/media/a05db8b7-71eb-4c72-9704-bdd76ad53eeb.png" Id="R7e0616e7033b4453" /></Relationships>
</file>