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d9253994c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cfa9aaf82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Odnoga 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65464a23c4857" /><Relationship Type="http://schemas.openxmlformats.org/officeDocument/2006/relationships/numbering" Target="/word/numbering.xml" Id="R5a633f39962d43f6" /><Relationship Type="http://schemas.openxmlformats.org/officeDocument/2006/relationships/settings" Target="/word/settings.xml" Id="Ref8fb1d5d2384aa9" /><Relationship Type="http://schemas.openxmlformats.org/officeDocument/2006/relationships/image" Target="/word/media/12bc7631-bcab-4383-9631-94b92b417ac8.png" Id="R3becfa9aaf8246f4" /></Relationships>
</file>