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e7abdd403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069cf8336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0d226946d4079" /><Relationship Type="http://schemas.openxmlformats.org/officeDocument/2006/relationships/numbering" Target="/word/numbering.xml" Id="Rae7a860dd82c48de" /><Relationship Type="http://schemas.openxmlformats.org/officeDocument/2006/relationships/settings" Target="/word/settings.xml" Id="R15db01537de74e6b" /><Relationship Type="http://schemas.openxmlformats.org/officeDocument/2006/relationships/image" Target="/word/media/df6ff7d8-41da-4ce0-b41f-58e43e16d061.png" Id="Rd73069cf83364cfb" /></Relationships>
</file>