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70373416a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2ec460937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1367efa23453a" /><Relationship Type="http://schemas.openxmlformats.org/officeDocument/2006/relationships/numbering" Target="/word/numbering.xml" Id="R2ce535a6dfe44c70" /><Relationship Type="http://schemas.openxmlformats.org/officeDocument/2006/relationships/settings" Target="/word/settings.xml" Id="R636447cd1c474288" /><Relationship Type="http://schemas.openxmlformats.org/officeDocument/2006/relationships/image" Target="/word/media/a77807b5-473a-40da-bb4a-2e8ac18739f1.png" Id="R4b22ec4609374fb4" /></Relationships>
</file>