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e807c61e0a47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700d5524804e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Podlug,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803866f6cb49e5" /><Relationship Type="http://schemas.openxmlformats.org/officeDocument/2006/relationships/numbering" Target="/word/numbering.xml" Id="R7f7e275259c14a78" /><Relationship Type="http://schemas.openxmlformats.org/officeDocument/2006/relationships/settings" Target="/word/settings.xml" Id="R345c17db5a374bda" /><Relationship Type="http://schemas.openxmlformats.org/officeDocument/2006/relationships/image" Target="/word/media/631852a9-33a3-4db3-974e-dc78c7417b3c.png" Id="R3c700d5524804eb5" /></Relationships>
</file>