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db4371357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c79260059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Police Ruszkowskie,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d703f215e4173" /><Relationship Type="http://schemas.openxmlformats.org/officeDocument/2006/relationships/numbering" Target="/word/numbering.xml" Id="Re63100be8a9d450d" /><Relationship Type="http://schemas.openxmlformats.org/officeDocument/2006/relationships/settings" Target="/word/settings.xml" Id="R8a26c9929b2040c3" /><Relationship Type="http://schemas.openxmlformats.org/officeDocument/2006/relationships/image" Target="/word/media/10119a1d-6468-4645-b78f-3d5de94b1e66.png" Id="R471c792600594dfd" /></Relationships>
</file>