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ddca742c7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4046e6657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Prazmow,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d80dc70cf4591" /><Relationship Type="http://schemas.openxmlformats.org/officeDocument/2006/relationships/numbering" Target="/word/numbering.xml" Id="R206694b8f7114c4e" /><Relationship Type="http://schemas.openxmlformats.org/officeDocument/2006/relationships/settings" Target="/word/settings.xml" Id="Ref746838f67d4968" /><Relationship Type="http://schemas.openxmlformats.org/officeDocument/2006/relationships/image" Target="/word/media/aa345450-c929-40e4-b9e6-da63998a46ef.png" Id="Rf7e4046e665749a8" /></Relationships>
</file>