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f8277142694f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b846f5effa42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Rawa Mazowiecka,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17cd7036f443cc" /><Relationship Type="http://schemas.openxmlformats.org/officeDocument/2006/relationships/numbering" Target="/word/numbering.xml" Id="R5b99113b6ad4433f" /><Relationship Type="http://schemas.openxmlformats.org/officeDocument/2006/relationships/settings" Target="/word/settings.xml" Id="R38194772d08d48a1" /><Relationship Type="http://schemas.openxmlformats.org/officeDocument/2006/relationships/image" Target="/word/media/a618f01a-313d-4fca-865c-a7951cce4f47.png" Id="R33b846f5effa42d7" /></Relationships>
</file>