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59b07b312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01790afe5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9ebc8b8174771" /><Relationship Type="http://schemas.openxmlformats.org/officeDocument/2006/relationships/numbering" Target="/word/numbering.xml" Id="Rd34f4c1956ba41e0" /><Relationship Type="http://schemas.openxmlformats.org/officeDocument/2006/relationships/settings" Target="/word/settings.xml" Id="R8e313bf572de4d83" /><Relationship Type="http://schemas.openxmlformats.org/officeDocument/2006/relationships/image" Target="/word/media/fe28ac7b-74e3-48e4-9ee1-29e70a982871.png" Id="R4bf01790afe5458b" /></Relationships>
</file>