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367939d33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756433454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Roszczep,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06a897bf149cc" /><Relationship Type="http://schemas.openxmlformats.org/officeDocument/2006/relationships/numbering" Target="/word/numbering.xml" Id="R15ad6c708d754222" /><Relationship Type="http://schemas.openxmlformats.org/officeDocument/2006/relationships/settings" Target="/word/settings.xml" Id="Re37eb3885dae47f6" /><Relationship Type="http://schemas.openxmlformats.org/officeDocument/2006/relationships/image" Target="/word/media/ebd731f9-c6cb-42ef-994c-87cb8d7cc3dc.png" Id="Ra287564334544819" /></Relationships>
</file>