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9b231302a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85326d577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Rsyszczewo,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1dc4229a2441b" /><Relationship Type="http://schemas.openxmlformats.org/officeDocument/2006/relationships/numbering" Target="/word/numbering.xml" Id="R62606344ed814f1b" /><Relationship Type="http://schemas.openxmlformats.org/officeDocument/2006/relationships/settings" Target="/word/settings.xml" Id="R60f1f840d26a4344" /><Relationship Type="http://schemas.openxmlformats.org/officeDocument/2006/relationships/image" Target="/word/media/18ef7005-ad14-44ac-9686-64f58af43a6b.png" Id="Rd7485326d5774cd9" /></Relationships>
</file>