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78a637f28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9837dad46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 Okragla,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d7dc698a8481e" /><Relationship Type="http://schemas.openxmlformats.org/officeDocument/2006/relationships/numbering" Target="/word/numbering.xml" Id="Rf7a188a4c49d4ad2" /><Relationship Type="http://schemas.openxmlformats.org/officeDocument/2006/relationships/settings" Target="/word/settings.xml" Id="R96c9a115926b4704" /><Relationship Type="http://schemas.openxmlformats.org/officeDocument/2006/relationships/image" Target="/word/media/6a9ca357-33fd-4390-9599-55485aadfc71.png" Id="R1db9837dad46405f" /></Relationships>
</file>