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407377216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a82b2187a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Sieroniowice,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44c95574447fe" /><Relationship Type="http://schemas.openxmlformats.org/officeDocument/2006/relationships/numbering" Target="/word/numbering.xml" Id="R0e95c913e1174ac3" /><Relationship Type="http://schemas.openxmlformats.org/officeDocument/2006/relationships/settings" Target="/word/settings.xml" Id="R4a4fce664ebe44fe" /><Relationship Type="http://schemas.openxmlformats.org/officeDocument/2006/relationships/image" Target="/word/media/ad1c9aaa-89e8-4f00-9fb8-caf503a24f4a.png" Id="Rf86a82b2187a4ea3" /></Relationships>
</file>