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d7b80a5d1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093378392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d76afff89454a" /><Relationship Type="http://schemas.openxmlformats.org/officeDocument/2006/relationships/numbering" Target="/word/numbering.xml" Id="R8a613599b8ed4dfb" /><Relationship Type="http://schemas.openxmlformats.org/officeDocument/2006/relationships/settings" Target="/word/settings.xml" Id="Rb310560893a64af8" /><Relationship Type="http://schemas.openxmlformats.org/officeDocument/2006/relationships/image" Target="/word/media/9b6c404b-c644-4f14-a540-763a28162ff3.png" Id="R91609337839249fb" /></Relationships>
</file>