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7f7ab6571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794547397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Wardomy,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41678dc074f0a" /><Relationship Type="http://schemas.openxmlformats.org/officeDocument/2006/relationships/numbering" Target="/word/numbering.xml" Id="R3dc13efec72e4d4d" /><Relationship Type="http://schemas.openxmlformats.org/officeDocument/2006/relationships/settings" Target="/word/settings.xml" Id="R5f0464b2a60e45ce" /><Relationship Type="http://schemas.openxmlformats.org/officeDocument/2006/relationships/image" Target="/word/media/506bdf88-79b2-48d1-b8a0-664849ae36b7.png" Id="Rd6c7945473974e9d" /></Relationships>
</file>