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3d40bfd7a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a354480cb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Wiczlino,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aaa64a0a146d9" /><Relationship Type="http://schemas.openxmlformats.org/officeDocument/2006/relationships/numbering" Target="/word/numbering.xml" Id="Rb0caac97adf644f9" /><Relationship Type="http://schemas.openxmlformats.org/officeDocument/2006/relationships/settings" Target="/word/settings.xml" Id="Ra2ec02be391e4792" /><Relationship Type="http://schemas.openxmlformats.org/officeDocument/2006/relationships/image" Target="/word/media/7c13789f-d957-4212-996e-4f21f5f4ab4a.png" Id="R7dca354480cb4944" /></Relationships>
</file>