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77c0724bd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46b6f26f8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Potocka,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fd3bd3fac4863" /><Relationship Type="http://schemas.openxmlformats.org/officeDocument/2006/relationships/numbering" Target="/word/numbering.xml" Id="Rfafa8b13d2aa45af" /><Relationship Type="http://schemas.openxmlformats.org/officeDocument/2006/relationships/settings" Target="/word/settings.xml" Id="Rd19cf3ddf4e1499c" /><Relationship Type="http://schemas.openxmlformats.org/officeDocument/2006/relationships/image" Target="/word/media/f91c7138-8a58-48ee-9b29-d794e3161212.png" Id="Re3f46b6f26f84db9" /></Relationships>
</file>