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5780215f7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3713c1def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 Cukrownia,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0223b0e5744b4" /><Relationship Type="http://schemas.openxmlformats.org/officeDocument/2006/relationships/numbering" Target="/word/numbering.xml" Id="R8c35340e39014fba" /><Relationship Type="http://schemas.openxmlformats.org/officeDocument/2006/relationships/settings" Target="/word/settings.xml" Id="R8a853327371f4118" /><Relationship Type="http://schemas.openxmlformats.org/officeDocument/2006/relationships/image" Target="/word/media/3dbc1737-53f0-401e-b239-ba83e3dc7b4a.png" Id="R9323713c1def4be5" /></Relationships>
</file>