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9d99cf484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e990174a6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7bc817cbf4679" /><Relationship Type="http://schemas.openxmlformats.org/officeDocument/2006/relationships/numbering" Target="/word/numbering.xml" Id="R3d18b1d474084a0d" /><Relationship Type="http://schemas.openxmlformats.org/officeDocument/2006/relationships/settings" Target="/word/settings.xml" Id="Re65b91fdf427411a" /><Relationship Type="http://schemas.openxmlformats.org/officeDocument/2006/relationships/image" Target="/word/media/2f95e4cf-750c-473e-826e-f7ada0080749.png" Id="R1fae990174a64dac" /></Relationships>
</file>