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2482b9fa1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096253604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bfbf8c01c4c48" /><Relationship Type="http://schemas.openxmlformats.org/officeDocument/2006/relationships/numbering" Target="/word/numbering.xml" Id="R28ecbb194d4b420d" /><Relationship Type="http://schemas.openxmlformats.org/officeDocument/2006/relationships/settings" Target="/word/settings.xml" Id="Rfe2a28afedc742e4" /><Relationship Type="http://schemas.openxmlformats.org/officeDocument/2006/relationships/image" Target="/word/media/d10b51fa-fe46-4b03-a0c7-4dc329968cd7.png" Id="R413096253604449d" /></Relationships>
</file>