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88b69b7df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c03489ffe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Zyroslawice,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84d09a0124078" /><Relationship Type="http://schemas.openxmlformats.org/officeDocument/2006/relationships/numbering" Target="/word/numbering.xml" Id="Rb91ac08feef74058" /><Relationship Type="http://schemas.openxmlformats.org/officeDocument/2006/relationships/settings" Target="/word/settings.xml" Id="R13c441e70f544113" /><Relationship Type="http://schemas.openxmlformats.org/officeDocument/2006/relationships/image" Target="/word/media/4d8debfd-0ec7-4433-8f0b-40057678a443.png" Id="R51ec03489ffe4b01" /></Relationships>
</file>